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AF5" w:rsidRPr="00892EB8" w:rsidRDefault="00892EB8" w:rsidP="00892EB8">
      <w:pPr>
        <w:rPr>
          <w:color w:val="548DD4" w:themeColor="text2" w:themeTint="99"/>
          <w:sz w:val="28"/>
          <w:szCs w:val="28"/>
        </w:rPr>
      </w:pPr>
      <w:r w:rsidRPr="00892EB8">
        <w:rPr>
          <w:color w:val="548DD4" w:themeColor="text2" w:themeTint="99"/>
          <w:sz w:val="28"/>
          <w:szCs w:val="28"/>
        </w:rPr>
        <w:t>YOU WORK ON THE INSIDE WHILE I WORK ON THE OUTSIDE!</w:t>
      </w:r>
      <w:bookmarkStart w:id="0" w:name="_GoBack"/>
      <w:bookmarkEnd w:id="0"/>
    </w:p>
    <w:sectPr w:rsidR="006C7AF5" w:rsidRPr="00892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EB8"/>
    <w:rsid w:val="003213BE"/>
    <w:rsid w:val="006C7AF5"/>
    <w:rsid w:val="0089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3213B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3BE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3213B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3BE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Wayne/Allen County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Cassandra Richardson</dc:creator>
  <cp:lastModifiedBy>Cassandra Richardson</cp:lastModifiedBy>
  <cp:revision>1</cp:revision>
  <dcterms:created xsi:type="dcterms:W3CDTF">2018-06-27T16:50:00Z</dcterms:created>
  <dcterms:modified xsi:type="dcterms:W3CDTF">2018-06-27T16:52:00Z</dcterms:modified>
</cp:coreProperties>
</file>